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Training-content summary assistant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Training-content summary assistant</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FICTIONAL-AI-GOVERNANCE-1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AI governance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AI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2026-10-09.ai-governance-workpaper.1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a source-traceable training-content summary in an explicitly selected and versioned structure.</w:t>
      </w:r>
    </w:p>
    <w:p>
      <w:r>
        <w:t xml:space="preserve">Bind exact model versions to verified modality, data-source, collection, rights and processing records. Assemble the approved summary sections. For the explicitly imported July 2025 EU template, preserve its three section groups and each applicable source category, including explicit no-data declarations. Rank declared scraped-domain quantities exactly under customer-approved disclosure selection rules. Never infer missing provider data.</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Approved scope and AI governance method</w:t>
      </w:r>
    </w:p>
    <w:p>
      <w:r>
        <w:t xml:space="preserve">Fictional exercise only. One exact system/version with actual selected task rows, imported approved rules and original sources. Replace every fact before use.</w:t>
      </w:r>
    </w:p>
    <w:p>
      <w:r>
        <w:t xml:space="preserve">Scope approval. FICTIONAL-SCOPE-1</w:t>
      </w:r>
    </w:p>
    <w:p>
      <w:r>
        <w:t xml:space="preserve">Approved method. Fictional approved AI governance procedure 1. Source. f1. Locator. /methodVersion. Approver. Fictional authorized method approver. Approval date. 2026-01-02T12:00:00Z</w:t>
      </w:r>
    </w:p>
    <w:p>
      <w:r>
        <w:t xml:space="preserve">Population statement. Declared complete population. Customer-declared system count. 1</w:t>
      </w:r>
    </w:p>
    <w:p>
      <w:pPr>
        <w:pStyle w:val="Heading1"/>
      </w:pPr>
      <w:r>
        <w:t xml:space="preserve">Versioned factual training-content summary draft system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SYSTEM-1 Name. Fictional Northfield AI assistant Version. 1 Owner. Fictional AI system owner Provider. Fictional model provider Organization role. Fictional customer-approved deployer role Jurisdiction. Customer-selected US preparation Framework. Fictional approved governance scheme Framework Version. Fictional operative framework 1 Approved framework source file ID. f1 Framework Locator. /frameworkVersion Scope Approved By. Fictional reported Scope Approved By Scope approval timestamp. 2026-01-02T12:00:00Z Intended Purpose. Summarize fictional customer evidence Actual Behavior. Assists a human by summarizing explicitly selected fictional source records. Affected groups. ["Fictional staff"] Deployment Contexts. ["Fictional browser workspace"] Lifecycle. Active Next Review At. 2027-01-01T12:00:00Z Population Mode. Declared complete population Declared system count. 12 Original source file ID. f2 Original JSON record pointer. /systems/0 Original source binding. Exact JSON reco [formal preview abridged]</w:t>
            </w:r>
          </w:p>
        </w:tc>
      </w:tr>
    </w:tbl>
    <w:p>
      <w:pPr>
        <w:pStyle w:val="Heading1"/>
      </w:pPr>
      <w:r>
        <w:t xml:space="preserve">Models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Model Id. MODEL-1 System Id. SYSTEM-1 Model Name. Fictional model Model Version. 1.0 Provider. Fictional model provider Capabilities. ["Summarize fictional customer evidence"] Limitations. ["Fictional source selection only. Responsible review required."] Approved Uses. ["Summarize fictional customer evidence"] Restricted Uses. ["Make autonomous legal decisions"] Available From. 2026-01-01T12:00:00Z Retired At.  Original source file ID. f2 Original JSON record pointer. /models/0 Original source binding. Exact JSON record Supporting evidence IDs. ["PROOF-models-MODEL-1"]</w:t>
            </w:r>
          </w:p>
        </w:tc>
      </w:tr>
    </w:tbl>
    <w:p>
      <w:pPr>
        <w:pStyle w:val="Heading1"/>
      </w:pPr>
      <w:r>
        <w:t xml:space="preserve">Training Sources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Training Source Id. TRAINING-1 System Id. SYSTEM-1 Model Id. MODEL-1 Category. Online collection Source Name. Fictional approved website collection Modality. Text Size. 400 Unit. Documents Collection From. 2026-01-01 Collection Through. 2026-01-31 License Ref. Fictional approved selected rights record Reservation State. No known reservation Rights Basis. Fictional reviewed permission for selected content Content Description. Fictional short business process descriptions. Included. Yes Exclusion Reason.  Crawler Name. FictionalCrawler/1 User Services.  Synthetic Model.  Known Limitations. Fictional source population only. Original source file ID. f2 Original JSON record pointer. /trainingSources/0 Original source binding. Exact JSON record Supporting evidence IDs. ["PROOF-trainingSources-TRAINING-1"]</w:t>
            </w:r>
          </w:p>
        </w:tc>
      </w:tr>
    </w:tbl>
    <w:p>
      <w:pPr>
        <w:pStyle w:val="Heading1"/>
      </w:pPr>
      <w:r>
        <w:t xml:space="preserve">Domain Volumes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 Id. DOMAIN-1 System Id. SYSTEM-1 Training Source Ids. ["TRAINING-1"] Domain. a.example Quantity. 200 Unit. Documents Collection From. 2026-01-01 Collection Through. 2026-01-31 Population Mode. Declared complete population Declared Domain Count. 3 Original source file ID. f2 Original JSON record pointer. /domainVolumes/0 Original source binding. Exact JSON record Supporting evidence IDs. ["PROOF-domainVolumes-DOMAIN-1"]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 Id. DOMAIN-2 System Id. SYSTEM-1 Training Source Ids. ["TRAINING-1"] Domain. b.example Quantity. 100 Unit. Documents Collection From. 2026-01-01 Collection Through. 2026-01-31 Population Mode. Declared complete population Declared Domain Count. 3 Original source file ID. f2 Original JSON record pointer. /domainVolumes/1 Original source binding. Exact JSON record Supporting evidence IDs. ["PROOF-domainVolumes-DOMAIN-2"]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 Id. DOMAIN-3 System Id. SYSTEM-1 Training Source Ids. ["TRAINING-1"] Domain. c.example Quantity. 100 Unit. Documents Collection From. 2026-01-01 Collection Through. 2026-01-31 Population Mode. Declared complete population Declared Domain Count. 3 Original source file ID. f2 Original JSON record pointer. /domainVolumes/2 Original source binding. Exact JSON record Supporting evidence IDs. ["PROOF-domainVolumes-DOMAIN-3"]</w:t>
            </w:r>
          </w:p>
        </w:tc>
      </w:tr>
    </w:tbl>
    <w:p>
      <w:pPr>
        <w:pStyle w:val="Heading1"/>
      </w:pPr>
      <w:r>
        <w:t xml:space="preserve">Processing Controls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Processing Id. PROCESS-1 System Id. SYSTEM-1 Model Id. MODEL-1 Topic. Rights reservations Procedure. Fictional implemented rights reservations procedure with retained exact review records. Source Ids. ["TRAINING-1"] Owner. Fictional training-data owner Verified At. 2026-10-08T15:00:00Z Evidence Ref. Fictional actual processing control proof Limitation.  Original source file ID. f2 Original JSON record pointer. /processingControls/0 Original source binding. Exact JSON record Supporting evidence IDs. ["PROOF-processingControls-PROCESS-1"]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Processing Id. PROCESS-2 System Id. SYSTEM-1 Model Id. MODEL-1 Topic. Illegal content removal Procedure. Fictional implemented illegal content removal procedure with retained exact review records. Source Ids. ["TRAINING-1"] Owner. Fictional training-data owner Verified At. 2026-10-08T15:00:00Z Evidence Ref. Fictional actual processing control proof Limitation.  Original source file ID. f2 Original JSON record pointer. /processingControls/1 Original source binding. Exact JSON record Supporting evidence IDs. ["PROOF-processingControls-PROCESS-2"]</w:t>
            </w:r>
          </w:p>
        </w:tc>
      </w:tr>
    </w:tbl>
    <w:p>
      <w:pPr>
        <w:pStyle w:val="Heading1"/>
      </w:pPr>
      <w:r>
        <w:t xml:space="preserve">Summary Sections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SUMMARY-1.1 System Id. SYSTEM-1 Model Id. MODEL-1 Template Name. EU training summary July 2025 Template Version. 2025-07-24 Template Source Id. f1 Template Locator. /templateVersion Section Code. 1.1 Source Ids. [] Processing Ids. [] Approved full section text. Fictional summary section 1.1. The provider describes the exact selected fictional model and source records. Unknown populations remain expressly outside this sample. Replace this wording with verified provider information before publication. No Data Basis.  Disclosure Percent.  Maximum Domains.  Approved By. Fictional reported Approved By Approved At. 2026-10-08T15:00:00Z Original source file ID. f2 Original JSON record pointer. /summarySections/0 Original source binding. Exact JSON record Supporting evidence IDs. ["PROOF-summarySections-SUMMARY-1.1"]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SUMMARY-1.2 System Id. SYSTEM-1 Model Id. MODEL-1 Template Name. EU training summary July 2025 Template Version. 2025-07-24 Template Source Id. f1 Template Locator. /templateVersion Section Code. 1.2 Source Ids. [] Processing Ids. [] Approved full section text. Fictional summary section 1.2. The provider describes the exact selected fictional model and source records. Unknown populations remain expressly outside this sample. Replace this wording with verified provider information before publication. No Data Basis.  Disclosure Percent.  Maximum Domains.  Approved By. Fictional reported Approved By Approved At. 2026-10-08T15:00:00Z Original source file ID. f2 Original JSON record pointer. /summarySections/1 Original source binding. Exact JSON record Supporting evidence IDs. ["PROOF-summarySections-SUMMARY-1.2"]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SUMMARY-1.3 System Id. SYSTEM-1 Model Id. MODEL-1 Template Name. EU training summary July 2025 Template Version. 2025-07-24 Template Source Id. f1 Template Locator. /templateVersion Section Code. 1.3 Source Ids. [] Processing Ids. [] Approved full section text. Fictional summary section 1.3. The provider describes the exact selected fictional model and source records. Unknown populations remain expressly outside this sample. Replace this wording with verified provider information before publication. No Data Basis.  Disclosure Percent.  Maximum Domains.  Approved By. Fictional reported Approved By Approved At. 2026-10-08T15:00:00Z Original source file ID. f2 Original JSON record pointer. /summarySections/2 Original source binding. Exact JSON record Supporting evidence IDs. ["PROOF-summarySections-SUMMARY-1.3"]</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SUMMARY-2.1 System Id. SYSTEM-1 Model Id. MODEL-1 Template Name. EU training summary July 2025 Template Version. 2025-07-24 Template Source Id. f1 Template Locator. /templateVersion Section Code. 2.1 Source Ids. [] Processing Ids. [] Approved full section text. Fictional summary section 2.1. The provider describes the exact selected fictional model and source records. Unknown populations remain expressly outside this sample. Replace this wording with verified provider information before publication. No Data Basis. Fictional approved source inventory reports no selected data in this exact category. Disclosure Percent.  Maximum Domains.  Approved By. Fictional reported Approved By Approved At. 2026-10-08T15:00:00Z Original source file ID. f2 Original JSON record pointer. /summarySections/3 Original source binding. Exact JSON record Supporting evidence IDs. ["PROOF-summarySections-SUMMARY-2.1"]</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SUMMARY-2.2.1 System Id. SYSTEM-1 Model Id. MODEL-1 Template Name. EU training summary July 2025 Template Version. 2025-07-24 Template Source Id. f1 Template Locator. /templateVersion Section Code. 2.2.1 Source Ids. [] Processing Ids. [] Approved full section text. Fictional summary section 2.2.1. The provider describes the exact selected fictional model and source records. Unknown populations remain expressly outside this sample. Replace this wording with verified provider information before publication. No Data Basis. Fictional approved source inventory reports no selected data in this exact category. Disclosure Percent.  Maximum Domains.  Approved By. Fictional reported Approved By Approved At. 2026-10-08T15:00:00Z Original source file ID. f2 Original JSON record pointer. /summarySections/4 Original source binding. Exact JSON record Supporting evidence IDs. ["PROOF-summarySections-SUMMARY-2.2.1"]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SUMMARY-2.2.2 System Id. SYSTEM-1 Model Id. MODEL-1 Template Name. EU training summary July 2025 Template Version. 2025-07-24 Template Source Id. f1 Template Locator. /templateVersion Section Code. 2.2.2 Source Ids. [] Processing Ids. [] Approved full section text. Fictional summary section 2.2.2. The provider describes the exact selected fictional model and source records. Unknown populations remain expressly outside this sample. Replace this wording with verified provider information before publication. No Data Basis. Fictional approved source inventory reports no selected data in this exact category. Disclosure Percent.  Maximum Domains.  Approved By. Fictional reported Approved By Approved At. 2026-10-08T15:00:00Z Original source file ID. f2 Original JSON record pointer. /summarySections/5 Original source binding. Exact JSON record Supporting evidence IDs. ["PROOF-summarySections-SUMMARY-2.2.2"]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SUMMARY-2.3 System Id. SYSTEM-1 Model Id. MODEL-1 Template Name. EU training summary July 2025 Template Version. 2025-07-24 Template Source Id. f1 Template Locator. /templateVersion Section Code. 2.3 Source Ids. ["TRAINING-1"] Processing Ids. [] Approved full section text. Fictional summary section 2.3. The provider describes the exact selected fictional model and source records. Unknown populations remain expressly outside this sample. Replace this wording with verified provider information before publication. No Data Basis.  Disclosure Percent. 50 Maximum Domains. 3 Approved By. Fictional reported Approved By Approved At. 2026-10-08T15:00:00Z Original source file ID. f2 Original JSON record pointer. /summarySections/6 Original source binding. Exact JSON record Supporting evidence IDs. ["PROOF-summarySections-SUMMARY-2.3"]</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SUMMARY-2.4 System Id. SYSTEM-1 Model Id. MODEL-1 Template Name. EU training summary July 2025 Template Version. 2025-07-24 Template Source Id. f1 Template Locator. /templateVersion Section Code. 2.4 Source Ids. [] Processing Ids. [] Approved full section text. Fictional summary section 2.4. The provider describes the exact selected fictional model and source records. Unknown populations remain expressly outside this sample. Replace this wording with verified provider information before publication. No Data Basis. Fictional approved source inventory reports no selected data in this exact category. Disclosure Percent.  Maximum Domains.  Approved By. Fictional reported Approved By Approved At. 2026-10-08T15:00:00Z Original source file ID. f2 Original JSON record pointer. /summarySections/7 Original source binding. Exact JSON record Supporting evidence IDs. ["PROOF-summarySections-SUMMARY-2.4"]</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SUMMARY-2.5 System Id. SYSTEM-1 Model Id. MODEL-1 Template Name. EU training summary July 2025 Template Version. 2025-07-24 Template Source Id. f1 Template Locator. /templateVersion Section Code. 2.5 Source Ids. [] Processing Ids. [] Approved full section text. Fictional summary section 2.5. The provider describes the exact selected fictional model and source records. Unknown populations remain expressly outside this sample. Replace this wording with verified provider information before publication. No Data Basis. Fictional approved source inventory reports no selected data in this exact category. Disclosure Percent.  Maximum Domains.  Approved By. Fictional reported Approved By Approved At. 2026-10-08T15:00:00Z Original source file ID. f2 Original JSON record pointer. /summarySections/8 Original source binding. Exact JSON record Supporting evidence IDs. ["PROOF-summarySections-SUMMARY-2.5"]</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SUMMARY-2.6 System Id. SYSTEM-1 Model Id. MODEL-1 Template Name. EU training summary July 2025 Template Version. 2025-07-24 Template Source Id. f1 Template Locator. /templateVersion Section Code. 2.6 Source Ids. [] Processing Ids. [] Approved full section text. Fictional summary section 2.6. The provider describes the exact selected fictional model and source records. Unknown populations remain expressly outside this sample. Replace this wording with verified provider information before publication. No Data Basis. Fictional approved source inventory reports no selected data in this exact category. Disclosure Percent.  Maximum Domains.  Approved By. Fictional reported Approved By Approved At. 2026-10-08T15:00:00Z Original source file ID. f2 Original JSON record pointer. /summarySections/9 Original source binding. Exact JSON record Supporting evidence IDs. ["PROOF-summarySections-SUMMARY-2.6"]</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SUMMARY-3.1 System Id. SYSTEM-1 Model Id. MODEL-1 Template Name. EU training summary July 2025 Template Version. 2025-07-24 Template Source Id. f1 Template Locator. /templateVersion Section Code. 3.1 Source Ids. [] Processing Ids. ["PROCESS-1"] Approved full section text. Fictional summary section 3.1. The provider describes the exact selected fictional model and source records. Unknown populations remain expressly outside this sample. Replace this wording with verified provider information before publication. No Data Basis.  Disclosure Percent.  Maximum Domains.  Approved By. Fictional reported Approved By Approved At. 2026-10-08T15:00:00Z Original source file ID. f2 Original JSON record pointer. /summarySections/10 Original source binding. Exact JSON record Supporting evidence IDs. ["PROOF-summarySections-SUMMARY-3.1"]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SUMMARY-3.2 System Id. SYSTEM-1 Model Id. MODEL-1 Template Name. EU training summary July 2025 Template Version. 2025-07-24 Template Source Id. f1 Template Locator. /templateVersion Section Code. 3.2 Source Ids. [] Processing Ids. ["PROCESS-2"] Approved full section text. Fictional summary section 3.2. The provider describes the exact selected fictional model and source records. Unknown populations remain expressly outside this sample. Replace this wording with verified provider information before publication. No Data Basis.  Disclosure Percent.  Maximum Domains.  Approved By. Fictional reported Approved By Approved At. 2026-10-08T15:00:00Z Original source file ID. f2 Original JSON record pointer. /summarySections/11 Original source binding. Exact JSON record Supporting evidence IDs. ["PROOF-summarySections-SUMMARY-3.2"]</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PROOF-systems-SYSTEM-1 System Id. SYSTEM-1 Record Type. systems Record Id. SYSTEM-1 File Id. f2 Source Sha256. c1e9063d4e3e6d4532ae24a1ee51d3814a7888d8ee9588b177fe5cda23ed5e50 Locator. /systems/0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PROOF-models-MODEL-1 System Id. SYSTEM-1 Record Type. models Record Id. MODEL-1 File Id. f2 Source Sha256. c1e9063d4e3e6d4532ae24a1ee51d3814a7888d8ee9588b177fe5cda23ed5e50 Locator. /models/0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PROOF-trainingSources-TRAINING-1 System Id. SYSTEM-1 Record Type. trainingSources Record Id. TRAINING-1 File Id. f2 Source Sha256. c1e9063d4e3e6d4532ae24a1ee51d3814a7888d8ee9588b177fe5cda23ed5e50 Locator. /trainingSources/0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PROOF-domainVolumes-DOMAIN-1 System Id. SYSTEM-1 Record Type. domainVolumes Record Id. DOMAIN-1 File Id. f2 Source Sha256. c1e9063d4e3e6d4532ae24a1ee51d3814a7888d8ee9588b177fe5cda23ed5e50 Locator. /domainVolumes/0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PROOF-domainVolumes-DOMAIN-2 System Id. SYSTEM-1 Record Type. domainVolumes Record Id. DOMAIN-2 File Id. f2 Source Sha256. c1e9063d4e3e6d4532ae24a1ee51d3814a7888d8ee9588b177fe5cda23ed5e50 Locator. /domainVolumes/1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PROOF-domainVolumes-DOMAIN-3 System Id. SYSTEM-1 Record Type. domainVolumes Record Id. DOMAIN-3 File Id. f2 Source Sha256. c1e9063d4e3e6d4532ae24a1ee51d3814a7888d8ee9588b177fe5cda23ed5e50 Locator. /domainVolumes/2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PROOF-processingControls-PROCESS-1 System Id. SYSTEM-1 Record Type. processingControls Record Id. PROCESS-1 File Id. f2 Source Sha256. c1e9063d4e3e6d4532ae24a1ee51d3814a7888d8ee9588b177fe5cda23ed5e50 Locator. /processingControls/0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PROOF-processingControls-PROCESS-2 System Id. SYSTEM-1 Record Type. processingControls Record Id. PROCESS-2 File Id. f2 Source Sha256. c1e9063d4e3e6d4532ae24a1ee51d3814a7888d8ee9588b177fe5cda23ed5e50 Locator. /processingControls/1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PROOF-summarySections-SUMMARY-1.1 System Id. SYSTEM-1 Record Type. summarySections Record Id. SUMMARY-1.1 File Id. f2 Source Sha256. c1e9063d4e3e6d4532ae24a1ee51d3814a7888d8ee9588b177fe5cda23ed5e50 Locator. /summarySections/0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PROOF-summarySections-SUMMARY-1.2 System Id. SYSTEM-1 Record Type. summarySections Record Id. SUMMARY-1.2 File Id. f2 Source Sha256. c1e9063d4e3e6d4532ae24a1ee51d3814a7888d8ee9588b177fe5cda23ed5e50 Locator. /summarySections/1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PROOF-summarySections-SUMMARY-1.3 System Id. SYSTEM-1 Record Type. summarySections Record Id. SUMMARY-1.3 File Id. f2 Source Sha256. c1e9063d4e3e6d4532ae24a1ee51d3814a7888d8ee9588b177fe5cda23ed5e50 Locator. /summarySections/2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PROOF-summarySections-SUMMARY-2.1 System Id. SYSTEM-1 Record Type. summarySections Record Id. SUMMARY-2.1 File Id. f2 Source Sha256. c1e9063d4e3e6d4532ae24a1ee51d3814a7888d8ee9588b177fe5cda23ed5e50 Locator. /summarySections/3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PROOF-summarySections-SUMMARY-2.2.1 System Id. SYSTEM-1 Record Type. summarySections Record Id. SUMMARY-2.2.1 File Id. f2 Source Sha256. c1e9063d4e3e6d4532ae24a1ee51d3814a7888d8ee9588b177fe5cda23ed5e50 Locator. /summarySections/4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PROOF-summarySections-SUMMARY-2.2.2 System Id. SYSTEM-1 Record Type. summarySections Record Id. SUMMARY-2.2.2 File Id. f2 Source Sha256. c1e9063d4e3e6d4532ae24a1ee51d3814a7888d8ee9588b177fe5cda23ed5e50 Locator. /summarySections/5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PROOF-summarySections-SUMMARY-2.3 System Id. SYSTEM-1 Record Type. summarySections Record Id. SUMMARY-2.3 File Id. f2 Source Sha256. c1e9063d4e3e6d4532ae24a1ee51d3814a7888d8ee9588b177fe5cda23ed5e50 Locator. /summarySections/6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PROOF-summarySections-SUMMARY-2.4 System Id. SYSTEM-1 Record Type. summarySections Record Id. SUMMARY-2.4 File Id. f2 Source Sha256. c1e9063d4e3e6d4532ae24a1ee51d3814a7888d8ee9588b177fe5cda23ed5e50 Locator. /summarySections/7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PROOF-summarySections-SUMMARY-2.5 System Id. SYSTEM-1 Record Type. summarySections Record Id. SUMMARY-2.5 File Id. f2 Source Sha256. c1e9063d4e3e6d4532ae24a1ee51d3814a7888d8ee9588b177fe5cda23ed5e50 Locator. /summarySections/8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PROOF-summarySections-SUMMARY-2.6 System Id. SYSTEM-1 Record Type. summarySections Record Id. SUMMARY-2.6 File Id. f2 Source Sha256. c1e9063d4e3e6d4532ae24a1ee51d3814a7888d8ee9588b177fe5cda23ed5e50 Locator. /summarySections/9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PROOF-summarySections-SUMMARY-3.1 System Id. SYSTEM-1 Record Type. summarySections Record Id. SUMMARY-3.1 File Id. f2 Source Sha256. c1e9063d4e3e6d4532ae24a1ee51d3814a7888d8ee9588b177fe5cda23ed5e50 Locator. /summarySections/10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PROOF-summarySections-SUMMARY-3.2 System Id. SYSTEM-1 Record Type. summarySections Record Id. SUMMARY-3.2 File Id. f2 Source Sha256. c1e9063d4e3e6d4532ae24a1ee51d3814a7888d8ee9588b177fe5cda23ed5e50 Locator. /summarySections/11 Conclusion. Supports Reviewer. Fictional original-source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Versioned factual training-content summary draft</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704"/>
        <w:gridCol w:w="6656"/>
      </w:tblGrid>
      <w:tr>
        <w:trPr>
          <w:cantSplit/>
          <w:tblHeader/>
        </w:trPr>
        <w:tc>
          <w:tcPr>
            <w:tcW w:type="dxa" w:w="270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65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SUMMARY-1.1</w:t>
            </w:r>
          </w:p>
        </w:tc>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SUMMARY-1.1 System ID. SYSTEM-1 Template section. 1.1 Exact model version. 1.0 Named source IDs.  Domain disclosure. No selected domain disclosure. Draft text. Training content summary. 1.1
Selected template. EU training summary July 2025. Version. 2025-07-24
Provider/model. Fictional model provider / Fictional model / 1.0
Approved complete summary wording. Fictional summary section 1.1. The provider describes the exact selected fictional model and source records. Unknown populations remain expressly outside this sample. Replace this wording with verified provider information before publication.
Actual source records. Explicit no-data basis. 
Selected processing. 
Domain disclosure. No selected domain disclosure.
This browser preparation retains exact system facts, customer-approved jurisdictions and operative rules, original evidence and accountable decisions. It does not issue a legal classification, prove oversight or accessibility, establish copyright ownership, certif [formal preview abridged]</w:t>
            </w:r>
          </w:p>
        </w:tc>
      </w:tr>
      <w:tr>
        <w:trPr>
          <w:cantSplit/>
        </w:trPr>
        <w:tc>
          <w:tcPr>
            <w:tcW w:type="dxa" w:w="27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SUMMARY-1.2</w:t>
            </w:r>
          </w:p>
        </w:tc>
        <w:tc>
          <w:tcPr>
            <w:tcW w:type="dxa" w:w="66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SUMMARY-1.2 System ID. SYSTEM-1 Template section. 1.2 Exact model version. 1.0 Named source IDs.  Domain disclosure. No selected domain disclosure. Draft text. Training content summary. 1.2
Selected template. EU training summary July 2025. Version. 2025-07-24
Provider/model. Fictional model provider / Fictional model / 1.0
Approved complete summary wording. Fictional summary section 1.2. The provider describes the exact selected fictional model and source records. Unknown populations remain expressly outside this sample. Replace this wording with verified provider information before publication.
Actual source records. Explicit no-data basis. 
Selected processing. 
Domain disclosure. No selected domain disclosure.
This browser preparation retains exact system facts, customer-approved jurisdictions and operative rules, original evidence and accountable decisions. It does not issue a legal classification, prove oversight or accessibility, establish copyright ownership, certif [formal preview abridged]</w:t>
            </w:r>
          </w:p>
        </w:tc>
      </w:tr>
      <w:tr>
        <w:trPr>
          <w:cantSplit/>
        </w:trPr>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SUMMARY-1.3</w:t>
            </w:r>
          </w:p>
        </w:tc>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SUMMARY-1.3 System ID. SYSTEM-1 Template section. 1.3 Exact model version. 1.0 Named source IDs.  Domain disclosure. No selected domain disclosure. Draft text. Training content summary. 1.3
Selected template. EU training summary July 2025. Version. 2025-07-24
Provider/model. Fictional model provider / Fictional model / 1.0
Approved complete summary wording. Fictional summary section 1.3. The provider describes the exact selected fictional model and source records. Unknown populations remain expressly outside this sample. Replace this wording with verified provider information before publication.
Actual source records. Explicit no-data basis. 
Selected processing. 
Domain disclosure. No selected domain disclosure.
This browser preparation retains exact system facts, customer-approved jurisdictions and operative rules, original evidence and accountable decisions. It does not issue a legal classification, prove oversight or accessibility, establish copyright ownership, certif [formal preview abridged]</w:t>
            </w:r>
          </w:p>
        </w:tc>
      </w:tr>
      <w:tr>
        <w:trPr>
          <w:cantSplit/>
        </w:trPr>
        <w:tc>
          <w:tcPr>
            <w:tcW w:type="dxa" w:w="27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SUMMARY-2.1</w:t>
            </w:r>
          </w:p>
        </w:tc>
        <w:tc>
          <w:tcPr>
            <w:tcW w:type="dxa" w:w="66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SUMMARY-2.1 System ID. SYSTEM-1 Template section. 2.1 Exact model version. 1.0 Named source IDs.  Domain disclosure. No selected domain disclosure. Draft text. Training content summary. 2.1
Selected template. EU training summary July 2025. Version. 2025-07-24
Provider/model. Fictional model provider / Fictional model / 1.0
Approved complete summary wording. Fictional summary section 2.1. The provider describes the exact selected fictional model and source records. Unknown populations remain expressly outside this sample. Replace this wording with verified provider information before publication.
Actual source records. Explicit no-data basis. Fictional approved source inventory reports no selected data in this exact category.
Selected processing. 
Domain disclosure. No selected domain disclosure.
This browser preparation retains exact system facts, customer-approved jurisdictions and operative rules, original evidence and accountable decisions. It does not issue a legal cla [formal preview abridged]</w:t>
            </w:r>
          </w:p>
        </w:tc>
      </w:tr>
      <w:tr>
        <w:trPr>
          <w:cantSplit/>
        </w:trPr>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SUMMARY-2.2.1</w:t>
            </w:r>
          </w:p>
        </w:tc>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SUMMARY-2.2.1 System ID. SYSTEM-1 Template section. 2.2.1 Exact model version. 1.0 Named source IDs.  Domain disclosure. No selected domain disclosure. Draft text. Training content summary. 2.2.1
Selected template. EU training summary July 2025. Version. 2025-07-24
Provider/model. Fictional model provider / Fictional model / 1.0
Approved complete summary wording. Fictional summary section 2.2.1. The provider describes the exact selected fictional model and source records. Unknown populations remain expressly outside this sample. Replace this wording with verified provider information before publication.
Actual source records. Explicit no-data basis. Fictional approved source inventory reports no selected data in this exact category.
Selected processing. 
Domain disclosure. No selected domain disclosure.
This browser preparation retains exact system facts, customer-approved jurisdictions and operative rules, original evidence and accountable decisions. It does not issue a l [formal preview abridged]</w:t>
            </w:r>
          </w:p>
        </w:tc>
      </w:tr>
      <w:tr>
        <w:trPr>
          <w:cantSplit/>
        </w:trPr>
        <w:tc>
          <w:tcPr>
            <w:tcW w:type="dxa" w:w="27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SUMMARY-2.2.2</w:t>
            </w:r>
          </w:p>
        </w:tc>
        <w:tc>
          <w:tcPr>
            <w:tcW w:type="dxa" w:w="66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SUMMARY-2.2.2 System ID. SYSTEM-1 Template section. 2.2.2 Exact model version. 1.0 Named source IDs.  Domain disclosure. No selected domain disclosure. Draft text. Training content summary. 2.2.2
Selected template. EU training summary July 2025. Version. 2025-07-24
Provider/model. Fictional model provider / Fictional model / 1.0
Approved complete summary wording. Fictional summary section 2.2.2. The provider describes the exact selected fictional model and source records. Unknown populations remain expressly outside this sample. Replace this wording with verified provider information before publication.
Actual source records. Explicit no-data basis. Fictional approved source inventory reports no selected data in this exact category.
Selected processing. 
Domain disclosure. No selected domain disclosure.
This browser preparation retains exact system facts, customer-approved jurisdictions and operative rules, original evidence and accountable decisions. It does not issue a l [formal preview abridged]</w:t>
            </w:r>
          </w:p>
        </w:tc>
      </w:tr>
      <w:tr>
        <w:trPr>
          <w:cantSplit/>
        </w:trPr>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SUMMARY-2.3</w:t>
            </w:r>
          </w:p>
        </w:tc>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SUMMARY-2.3 System ID. SYSTEM-1 Template section. 2.3 Exact model version. 1.0 Named source IDs. TRAINING-1 Domain disclosure. 1. a.example. 200 Documents
2. b.example. 100 Documents
Selection uses ceil(population × approved percent /100), capped at the customer-approved maximum. Equal volumes use explicit alphabetical domain order. Draft text. Training content summary. 2.3
Selected template. EU training summary July 2025. Version. 2025-07-24
Provider/model. Fictional model provider / Fictional model / 1.0
Approved complete summary wording. Fictional summary section 2.3. The provider describes the exact selected fictional model and source records. Unknown populations remain expressly outside this sample. Replace this wording with verified provider information before publication.
Actual source records. Fictional approved website collection. Online collection. Text. 400 Documents. Collection. 2026-01-01 through 2026-01-31. Rights. Fictional reviewed permission for selected cont [formal preview abridged]</w:t>
            </w:r>
          </w:p>
        </w:tc>
      </w:tr>
      <w:tr>
        <w:trPr>
          <w:cantSplit/>
        </w:trPr>
        <w:tc>
          <w:tcPr>
            <w:tcW w:type="dxa" w:w="27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SUMMARY-2.4</w:t>
            </w:r>
          </w:p>
        </w:tc>
        <w:tc>
          <w:tcPr>
            <w:tcW w:type="dxa" w:w="66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SUMMARY-2.4 System ID. SYSTEM-1 Template section. 2.4 Exact model version. 1.0 Named source IDs.  Domain disclosure. No selected domain disclosure. Draft text. Training content summary. 2.4
Selected template. EU training summary July 2025. Version. 2025-07-24
Provider/model. Fictional model provider / Fictional model / 1.0
Approved complete summary wording. Fictional summary section 2.4. The provider describes the exact selected fictional model and source records. Unknown populations remain expressly outside this sample. Replace this wording with verified provider information before publication.
Actual source records. Explicit no-data basis. Fictional approved source inventory reports no selected data in this exact category.
Selected processing. 
Domain disclosure. No selected domain disclosure.
This browser preparation retains exact system facts, customer-approved jurisdictions and operative rules, original evidence and accountable decisions. It does not issue a legal cla [formal preview abridged]</w:t>
            </w:r>
          </w:p>
        </w:tc>
      </w:tr>
      <w:tr>
        <w:trPr>
          <w:cantSplit/>
        </w:trPr>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SUMMARY-2.5</w:t>
            </w:r>
          </w:p>
        </w:tc>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SUMMARY-2.5 System ID. SYSTEM-1 Template section. 2.5 Exact model version. 1.0 Named source IDs.  Domain disclosure. No selected domain disclosure. Draft text. Training content summary. 2.5
Selected template. EU training summary July 2025. Version. 2025-07-24
Provider/model. Fictional model provider / Fictional model / 1.0
Approved complete summary wording. Fictional summary section 2.5. The provider describes the exact selected fictional model and source records. Unknown populations remain expressly outside this sample. Replace this wording with verified provider information before publication.
Actual source records. Explicit no-data basis. Fictional approved source inventory reports no selected data in this exact category.
Selected processing. 
Domain disclosure. No selected domain disclosure.
This browser preparation retains exact system facts, customer-approved jurisdictions and operative rules, original evidence and accountable decisions. It does not issue a legal cla [formal preview abridged]</w:t>
            </w:r>
          </w:p>
        </w:tc>
      </w:tr>
      <w:tr>
        <w:trPr>
          <w:cantSplit/>
        </w:trPr>
        <w:tc>
          <w:tcPr>
            <w:tcW w:type="dxa" w:w="27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SUMMARY-2.6</w:t>
            </w:r>
          </w:p>
        </w:tc>
        <w:tc>
          <w:tcPr>
            <w:tcW w:type="dxa" w:w="66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SUMMARY-2.6 System ID. SYSTEM-1 Template section. 2.6 Exact model version. 1.0 Named source IDs.  Domain disclosure. No selected domain disclosure. Draft text. Training content summary. 2.6
Selected template. EU training summary July 2025. Version. 2025-07-24
Provider/model. Fictional model provider / Fictional model / 1.0
Approved complete summary wording. Fictional summary section 2.6. The provider describes the exact selected fictional model and source records. Unknown populations remain expressly outside this sample. Replace this wording with verified provider information before publication.
Actual source records. Explicit no-data basis. Fictional approved source inventory reports no selected data in this exact category.
Selected processing. 
Domain disclosure. No selected domain disclosure.
This browser preparation retains exact system facts, customer-approved jurisdictions and operative rules, original evidence and accountable decisions. It does not issue a legal cla [formal preview abridged]</w:t>
            </w:r>
          </w:p>
        </w:tc>
      </w:tr>
      <w:tr>
        <w:trPr>
          <w:cantSplit/>
        </w:trPr>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SUMMARY-3.1</w:t>
            </w:r>
          </w:p>
        </w:tc>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SUMMARY-3.1 System ID. SYSTEM-1 Template section. 3.1 Exact model version. 1.0 Named source IDs.  Domain disclosure. No selected domain disclosure. Draft text. Training content summary. 3.1
Selected template. EU training summary July 2025. Version. 2025-07-24
Provider/model. Fictional model provider / Fictional model / 1.0
Approved complete summary wording. Fictional summary section 3.1. The provider describes the exact selected fictional model and source records. Unknown populations remain expressly outside this sample. Replace this wording with verified provider information before publication.
Actual source records. Explicit no-data basis. 
Selected processing. Rights reservations. Fictional implemented rights reservations procedure with retained exact review records.. Owner. Fictional training-data owner. Verification. 2026-10-08T15:00:00Z
Domain disclosure. No selected domain disclosure.
This browser preparation retains exact system facts, customer-approved jurisdictio [formal preview abridged]</w:t>
            </w:r>
          </w:p>
        </w:tc>
      </w:tr>
      <w:tr>
        <w:trPr>
          <w:cantSplit/>
        </w:trPr>
        <w:tc>
          <w:tcPr>
            <w:tcW w:type="dxa" w:w="27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SUMMARY-3.2</w:t>
            </w:r>
          </w:p>
        </w:tc>
        <w:tc>
          <w:tcPr>
            <w:tcW w:type="dxa" w:w="66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SUMMARY-3.2 System ID. SYSTEM-1 Template section. 3.2 Exact model version. 1.0 Named source IDs.  Domain disclosure. No selected domain disclosure. Draft text. Training content summary. 3.2
Selected template. EU training summary July 2025. Version. 2025-07-24
Provider/model. Fictional model provider / Fictional model / 1.0
Approved complete summary wording. Fictional summary section 3.2. The provider describes the exact selected fictional model and source records. Unknown populations remain expressly outside this sample. Replace this wording with verified provider information before publication.
Actual source records. Explicit no-data basis. 
Selected processing. Illegal content removal. Fictional implemented illegal content removal procedure with retained exact review records.. Owner. Fictional training-data owner. Verification. 2026-10-08T15:00:00Z
Domain disclosure. No selected domain disclosure.
This browser preparation retains exact system facts, customer-approved jur [formal preview abridged]</w:t>
            </w:r>
          </w:p>
        </w:tc>
      </w:tr>
    </w:tbl>
    <w:p>
      <w:pPr>
        <w:pStyle w:val="Heading1"/>
      </w:pPr>
      <w:r>
        <w:t xml:space="preserve">Named AI governance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704"/>
        <w:gridCol w:w="6656"/>
      </w:tblGrid>
      <w:tr>
        <w:trPr>
          <w:cantSplit/>
          <w:tblHeader/>
        </w:trPr>
        <w:tc>
          <w:tcPr>
            <w:tcW w:type="dxa" w:w="270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65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SUMMARY-1.1</w:t>
            </w:r>
          </w:p>
        </w:tc>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SUMMARY-1.1 System ID. SYSTEM-1 Title. Training summary section. 1.1 Decision. Prepared for review Draft text. Training content summary. 1.1
Selected template. EU training summary July 2025. Version. 2025-07-24
Provider/model. Fictional model provider / Fictional model / 1.0
Approved complete summary wording. Fictional summary section 1.1. The provider describes the exact selected fictional model and source records. Unknown populations remain expressly outside this sample. Replace this wording with verified provider information before publication.
Actual source records. Explicit no-data basis. 
Selected processing. 
Domain disclosure. No selected domain disclosure.
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 [formal preview abridged]</w:t>
            </w:r>
          </w:p>
        </w:tc>
      </w:tr>
      <w:tr>
        <w:trPr>
          <w:cantSplit/>
        </w:trPr>
        <w:tc>
          <w:tcPr>
            <w:tcW w:type="dxa" w:w="27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SUMMARY-1.2</w:t>
            </w:r>
          </w:p>
        </w:tc>
        <w:tc>
          <w:tcPr>
            <w:tcW w:type="dxa" w:w="66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SUMMARY-1.2 System ID. SYSTEM-1 Title. Training summary section. 1.2 Decision. Prepared for review Draft text. Training content summary. 1.2
Selected template. EU training summary July 2025. Version. 2025-07-24
Provider/model. Fictional model provider / Fictional model / 1.0
Approved complete summary wording. Fictional summary section 1.2. The provider describes the exact selected fictional model and source records. Unknown populations remain expressly outside this sample. Replace this wording with verified provider information before publication.
Actual source records. Explicit no-data basis. 
Selected processing. 
Domain disclosure. No selected domain disclosure.
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 [formal preview abridged]</w:t>
            </w:r>
          </w:p>
        </w:tc>
      </w:tr>
      <w:tr>
        <w:trPr>
          <w:cantSplit/>
        </w:trPr>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SUMMARY-1.3</w:t>
            </w:r>
          </w:p>
        </w:tc>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SUMMARY-1.3 System ID. SYSTEM-1 Title. Training summary section. 1.3 Decision. Prepared for review Draft text. Training content summary. 1.3
Selected template. EU training summary July 2025. Version. 2025-07-24
Provider/model. Fictional model provider / Fictional model / 1.0
Approved complete summary wording. Fictional summary section 1.3. The provider describes the exact selected fictional model and source records. Unknown populations remain expressly outside this sample. Replace this wording with verified provider information before publication.
Actual source records. Explicit no-data basis. 
Selected processing. 
Domain disclosure. No selected domain disclosure.
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 [formal preview abridged]</w:t>
            </w:r>
          </w:p>
        </w:tc>
      </w:tr>
      <w:tr>
        <w:trPr>
          <w:cantSplit/>
        </w:trPr>
        <w:tc>
          <w:tcPr>
            <w:tcW w:type="dxa" w:w="27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SUMMARY-2.1</w:t>
            </w:r>
          </w:p>
        </w:tc>
        <w:tc>
          <w:tcPr>
            <w:tcW w:type="dxa" w:w="66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SUMMARY-2.1 System ID. SYSTEM-1 Title. Training summary section. 2.1 Decision. Prepared for review Draft text. Training content summary. 2.1
Selected template. EU training summary July 2025. Version. 2025-07-24
Provider/model. Fictional model provider / Fictional model / 1.0
Approved complete summary wording. Fictional summary section 2.1. The provider describes the exact selected fictional model and source records. Unknown populations remain expressly outside this sample. Replace this wording with verified provider information before publication.
Actual source records. Explicit no-data basis. Fictional approved source inventory reports no selected data in this exact category.
Selected processing. 
Domain disclosure. No selected domain disclosure.
This browser preparation retains exact system facts, customer-approved jurisdictions and operative rules, original evidence and accountable decisions. It does not issue a legal classification, prove oversight or accessibility, es [formal preview abridged]</w:t>
            </w:r>
          </w:p>
        </w:tc>
      </w:tr>
      <w:tr>
        <w:trPr>
          <w:cantSplit/>
        </w:trPr>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SUMMARY-2.2.1</w:t>
            </w:r>
          </w:p>
        </w:tc>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SUMMARY-2.2.1 System ID. SYSTEM-1 Title. Training summary section. 2.2.1 Decision. Prepared for review Draft text. Training content summary. 2.2.1
Selected template. EU training summary July 2025. Version. 2025-07-24
Provider/model. Fictional model provider / Fictional model / 1.0
Approved complete summary wording. Fictional summary section 2.2.1. The provider describes the exact selected fictional model and source records. Unknown populations remain expressly outside this sample. Replace this wording with verified provider information before publication.
Actual source records. Explicit no-data basis. Fictional approved source inventory reports no selected data in this exact category.
Selected processing. 
Domain disclosure. No selected domain disclosure.
This browser preparation retains exact system facts, customer-approved jurisdictions and operative rules, original evidence and accountable decisions. It does not issue a legal classification, prove oversight or accessibi [formal preview abridged]</w:t>
            </w:r>
          </w:p>
        </w:tc>
      </w:tr>
      <w:tr>
        <w:trPr>
          <w:cantSplit/>
        </w:trPr>
        <w:tc>
          <w:tcPr>
            <w:tcW w:type="dxa" w:w="27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SUMMARY-2.2.2</w:t>
            </w:r>
          </w:p>
        </w:tc>
        <w:tc>
          <w:tcPr>
            <w:tcW w:type="dxa" w:w="66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SUMMARY-2.2.2 System ID. SYSTEM-1 Title. Training summary section. 2.2.2 Decision. Prepared for review Draft text. Training content summary. 2.2.2
Selected template. EU training summary July 2025. Version. 2025-07-24
Provider/model. Fictional model provider / Fictional model / 1.0
Approved complete summary wording. Fictional summary section 2.2.2. The provider describes the exact selected fictional model and source records. Unknown populations remain expressly outside this sample. Replace this wording with verified provider information before publication.
Actual source records. Explicit no-data basis. Fictional approved source inventory reports no selected data in this exact category.
Selected processing. 
Domain disclosure. No selected domain disclosure.
This browser preparation retains exact system facts, customer-approved jurisdictions and operative rules, original evidence and accountable decisions. It does not issue a legal classification, prove oversight or accessibi [formal preview abridged]</w:t>
            </w:r>
          </w:p>
        </w:tc>
      </w:tr>
      <w:tr>
        <w:trPr>
          <w:cantSplit/>
        </w:trPr>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SUMMARY-2.3</w:t>
            </w:r>
          </w:p>
        </w:tc>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SUMMARY-2.3 System ID. SYSTEM-1 Title. Training summary section. 2.3 Decision. Prepared for review Draft text. Training content summary. 2.3
Selected template. EU training summary July 2025. Version. 2025-07-24
Provider/model. Fictional model provider / Fictional model / 1.0
Approved complete summary wording. Fictional summary section 2.3. The provider describes the exact selected fictional model and source records. Unknown populations remain expressly outside this sample. Replace this wording with verified provider information before publication.
Actual source records. Fictional approved website collection. Online collection. Text. 400 Documents. Collection. 2026-01-01 through 2026-01-31. Rights. Fictional reviewed permission for selected content. Reservations. No known reservation. Source description. Fictional short business process descriptions.
Selected processing. 
Domain disclosure. 1. a.example. 200 Documents
2. b.example. 100 Documents
Selection uses ceil(populatio [formal preview abridged]</w:t>
            </w:r>
          </w:p>
        </w:tc>
      </w:tr>
      <w:tr>
        <w:trPr>
          <w:cantSplit/>
        </w:trPr>
        <w:tc>
          <w:tcPr>
            <w:tcW w:type="dxa" w:w="27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SUMMARY-2.4</w:t>
            </w:r>
          </w:p>
        </w:tc>
        <w:tc>
          <w:tcPr>
            <w:tcW w:type="dxa" w:w="66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SUMMARY-2.4 System ID. SYSTEM-1 Title. Training summary section. 2.4 Decision. Prepared for review Draft text. Training content summary. 2.4
Selected template. EU training summary July 2025. Version. 2025-07-24
Provider/model. Fictional model provider / Fictional model / 1.0
Approved complete summary wording. Fictional summary section 2.4. The provider describes the exact selected fictional model and source records. Unknown populations remain expressly outside this sample. Replace this wording with verified provider information before publication.
Actual source records. Explicit no-data basis. Fictional approved source inventory reports no selected data in this exact category.
Selected processing. 
Domain disclosure. No selected domain disclosure.
This browser preparation retains exact system facts, customer-approved jurisdictions and operative rules, original evidence and accountable decisions. It does not issue a legal classification, prove oversight or accessibility, es [formal preview abridged]</w:t>
            </w:r>
          </w:p>
        </w:tc>
      </w:tr>
      <w:tr>
        <w:trPr>
          <w:cantSplit/>
        </w:trPr>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SUMMARY-2.5</w:t>
            </w:r>
          </w:p>
        </w:tc>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SUMMARY-2.5 System ID. SYSTEM-1 Title. Training summary section. 2.5 Decision. Prepared for review Draft text. Training content summary. 2.5
Selected template. EU training summary July 2025. Version. 2025-07-24
Provider/model. Fictional model provider / Fictional model / 1.0
Approved complete summary wording. Fictional summary section 2.5. The provider describes the exact selected fictional model and source records. Unknown populations remain expressly outside this sample. Replace this wording with verified provider information before publication.
Actual source records. Explicit no-data basis. Fictional approved source inventory reports no selected data in this exact category.
Selected processing. 
Domain disclosure. No selected domain disclosure.
This browser preparation retains exact system facts, customer-approved jurisdictions and operative rules, original evidence and accountable decisions. It does not issue a legal classification, prove oversight or accessibility, es [formal preview abridged]</w:t>
            </w:r>
          </w:p>
        </w:tc>
      </w:tr>
      <w:tr>
        <w:trPr>
          <w:cantSplit/>
        </w:trPr>
        <w:tc>
          <w:tcPr>
            <w:tcW w:type="dxa" w:w="27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SUMMARY-2.6</w:t>
            </w:r>
          </w:p>
        </w:tc>
        <w:tc>
          <w:tcPr>
            <w:tcW w:type="dxa" w:w="66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SUMMARY-2.6 System ID. SYSTEM-1 Title. Training summary section. 2.6 Decision. Prepared for review Draft text. Training content summary. 2.6
Selected template. EU training summary July 2025. Version. 2025-07-24
Provider/model. Fictional model provider / Fictional model / 1.0
Approved complete summary wording. Fictional summary section 2.6. The provider describes the exact selected fictional model and source records. Unknown populations remain expressly outside this sample. Replace this wording with verified provider information before publication.
Actual source records. Explicit no-data basis. Fictional approved source inventory reports no selected data in this exact category.
Selected processing. 
Domain disclosure. No selected domain disclosure.
This browser preparation retains exact system facts, customer-approved jurisdictions and operative rules, original evidence and accountable decisions. It does not issue a legal classification, prove oversight or accessibility, es [formal preview abridged]</w:t>
            </w:r>
          </w:p>
        </w:tc>
      </w:tr>
      <w:tr>
        <w:trPr>
          <w:cantSplit/>
        </w:trPr>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SUMMARY-3.1</w:t>
            </w:r>
          </w:p>
        </w:tc>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SUMMARY-3.1 System ID. SYSTEM-1 Title. Training summary section. 3.1 Decision. Prepared for review Draft text. Training content summary. 3.1
Selected template. EU training summary July 2025. Version. 2025-07-24
Provider/model. Fictional model provider / Fictional model / 1.0
Approved complete summary wording. Fictional summary section 3.1. The provider describes the exact selected fictional model and source records. Unknown populations remain expressly outside this sample. Replace this wording with verified provider information before publication.
Actual source records. Explicit no-data basis. 
Selected processing. Rights reservations. Fictional implemented rights reservations procedure with retained exact review records.. Owner. Fictional training-data owner. Verification. 2026-10-08T15:00:00Z
Domain disclosure. No selected domain disclosure.
This browser preparation retains exact system facts, customer-approved jurisdictions and operative rules, original evidence and acc [formal preview abridged]</w:t>
            </w:r>
          </w:p>
        </w:tc>
      </w:tr>
      <w:tr>
        <w:trPr>
          <w:cantSplit/>
        </w:trPr>
        <w:tc>
          <w:tcPr>
            <w:tcW w:type="dxa" w:w="27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SUMMARY-3.2</w:t>
            </w:r>
          </w:p>
        </w:tc>
        <w:tc>
          <w:tcPr>
            <w:tcW w:type="dxa" w:w="66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SUMMARY-3.2 System ID. SYSTEM-1 Title. Training summary section. 3.2 Decision. Prepared for review Draft text. Training content summary. 3.2
Selected template. EU training summary July 2025. Version. 2025-07-24
Provider/model. Fictional model provider / Fictional model / 1.0
Approved complete summary wording. Fictional summary section 3.2. The provider describes the exact selected fictional model and source records. Unknown populations remain expressly outside this sample. Replace this wording with verified provider information before publication.
Actual source records. Explicit no-data basis. 
Selected processing. Illegal content removal. Fictional implemented illegal content removal procedure with retained exact review records.. Owner. Fictional training-data owner. Verification. 2026-10-08T15:00:00Z
Domain disclosure. No selected domain disclosure.
This browser preparation retains exact system facts, customer-approved jurisdictions and operative rules, original evidence [formal preview abridged]</w:t>
            </w:r>
          </w:p>
        </w:tc>
      </w:tr>
    </w:tbl>
    <w:p>
      <w:pPr>
        <w:pStyle w:val="Heading1"/>
      </w:pPr>
      <w:r>
        <w:t xml:space="preserve">Accountable AI governance actions</w:t>
      </w:r>
    </w:p>
    <w:p>
      <w:r>
        <w:t xml:space="preserve">The first 20 prepared output rows appear here. Complete rows remain in Excel and JSON.</w:t>
      </w:r>
    </w:p>
    <w:p>
      <w:pPr>
        <w:pStyle w:val="Heading1"/>
      </w:pPr>
      <w:r>
        <w:t xml:space="preserve">AI governance draft. SUMMARY-1.1. Prepared for review</w:t>
      </w:r>
    </w:p>
    <w:p>
      <w:r>
        <w:t xml:space="preserve">Complete source-supported draft text appears below and remains in Excel and JSON.</w:t>
      </w:r>
    </w:p>
    <w:p>
      <w:r>
        <w:t xml:space="preserve">Training content summary. 1.1</w:t>
      </w:r>
    </w:p>
    <w:p>
      <w:r>
        <w:t xml:space="preserve">Selected template. EU training summary July 2025. Version. 2025-07-24</w:t>
      </w:r>
    </w:p>
    <w:p>
      <w:r>
        <w:t xml:space="preserve">Provider/model. Fictional model provider / Fictional model / 1.0</w:t>
      </w:r>
    </w:p>
    <w:p>
      <w:r>
        <w:t xml:space="preserve">Approved complete summary wording. Fictional summary section 1.1. The provider describes the exact selected fictional model and source records. Unknown populations remain expressly outside this sample. Replace this wording with verified provider information before publication.</w:t>
      </w:r>
    </w:p>
    <w:p>
      <w:r>
        <w:t xml:space="preserve">Actual source records. Explicit no-data basis. </w:t>
      </w:r>
    </w:p>
    <w:p>
      <w:r>
        <w:t xml:space="preserve">Selected processing. </w:t>
      </w:r>
    </w:p>
    <w:p>
      <w:r>
        <w:t xml:space="preserve">Domain disclosure. No selected domain disclosure.</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SUMMARY-1.2. Prepared for review</w:t>
      </w:r>
    </w:p>
    <w:p>
      <w:r>
        <w:t xml:space="preserve">Complete source-supported draft text appears below and remains in Excel and JSON.</w:t>
      </w:r>
    </w:p>
    <w:p>
      <w:r>
        <w:t xml:space="preserve">Training content summary. 1.2</w:t>
      </w:r>
    </w:p>
    <w:p>
      <w:r>
        <w:t xml:space="preserve">Selected template. EU training summary July 2025. Version. 2025-07-24</w:t>
      </w:r>
    </w:p>
    <w:p>
      <w:r>
        <w:t xml:space="preserve">Provider/model. Fictional model provider / Fictional model / 1.0</w:t>
      </w:r>
    </w:p>
    <w:p>
      <w:r>
        <w:t xml:space="preserve">Approved complete summary wording. Fictional summary section 1.2. The provider describes the exact selected fictional model and source records. Unknown populations remain expressly outside this sample. Replace this wording with verified provider information before publication.</w:t>
      </w:r>
    </w:p>
    <w:p>
      <w:r>
        <w:t xml:space="preserve">Actual source records. Explicit no-data basis. </w:t>
      </w:r>
    </w:p>
    <w:p>
      <w:r>
        <w:t xml:space="preserve">Selected processing. </w:t>
      </w:r>
    </w:p>
    <w:p>
      <w:r>
        <w:t xml:space="preserve">Domain disclosure. No selected domain disclosure.</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SUMMARY-1.3. Prepared for review</w:t>
      </w:r>
    </w:p>
    <w:p>
      <w:r>
        <w:t xml:space="preserve">Complete source-supported draft text appears below and remains in Excel and JSON.</w:t>
      </w:r>
    </w:p>
    <w:p>
      <w:r>
        <w:t xml:space="preserve">Training content summary. 1.3</w:t>
      </w:r>
    </w:p>
    <w:p>
      <w:r>
        <w:t xml:space="preserve">Selected template. EU training summary July 2025. Version. 2025-07-24</w:t>
      </w:r>
    </w:p>
    <w:p>
      <w:r>
        <w:t xml:space="preserve">Provider/model. Fictional model provider / Fictional model / 1.0</w:t>
      </w:r>
    </w:p>
    <w:p>
      <w:r>
        <w:t xml:space="preserve">Approved complete summary wording. Fictional summary section 1.3. The provider describes the exact selected fictional model and source records. Unknown populations remain expressly outside this sample. Replace this wording with verified provider information before publication.</w:t>
      </w:r>
    </w:p>
    <w:p>
      <w:r>
        <w:t xml:space="preserve">Actual source records. Explicit no-data basis. </w:t>
      </w:r>
    </w:p>
    <w:p>
      <w:r>
        <w:t xml:space="preserve">Selected processing. </w:t>
      </w:r>
    </w:p>
    <w:p>
      <w:r>
        <w:t xml:space="preserve">Domain disclosure. No selected domain disclosure.</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SUMMARY-2.1. Prepared for review</w:t>
      </w:r>
    </w:p>
    <w:p>
      <w:r>
        <w:t xml:space="preserve">Complete source-supported draft text appears below and remains in Excel and JSON.</w:t>
      </w:r>
    </w:p>
    <w:p>
      <w:r>
        <w:t xml:space="preserve">Training content summary. 2.1</w:t>
      </w:r>
    </w:p>
    <w:p>
      <w:r>
        <w:t xml:space="preserve">Selected template. EU training summary July 2025. Version. 2025-07-24</w:t>
      </w:r>
    </w:p>
    <w:p>
      <w:r>
        <w:t xml:space="preserve">Provider/model. Fictional model provider / Fictional model / 1.0</w:t>
      </w:r>
    </w:p>
    <w:p>
      <w:r>
        <w:t xml:space="preserve">Approved complete summary wording. Fictional summary section 2.1. The provider describes the exact selected fictional model and source records. Unknown populations remain expressly outside this sample. Replace this wording with verified provider information before publication.</w:t>
      </w:r>
    </w:p>
    <w:p>
      <w:r>
        <w:t xml:space="preserve">Actual source records. Explicit no-data basis. Fictional approved source inventory reports no selected data in this exact category.</w:t>
      </w:r>
    </w:p>
    <w:p>
      <w:r>
        <w:t xml:space="preserve">Selected processing. </w:t>
      </w:r>
    </w:p>
    <w:p>
      <w:r>
        <w:t xml:space="preserve">Domain disclosure. No selected domain disclosure.</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SUMMARY-2.2.1. Prepared for review</w:t>
      </w:r>
    </w:p>
    <w:p>
      <w:r>
        <w:t xml:space="preserve">Complete source-supported draft text appears below and remains in Excel and JSON.</w:t>
      </w:r>
    </w:p>
    <w:p>
      <w:r>
        <w:t xml:space="preserve">Training content summary. 2.2.1</w:t>
      </w:r>
    </w:p>
    <w:p>
      <w:r>
        <w:t xml:space="preserve">Selected template. EU training summary July 2025. Version. 2025-07-24</w:t>
      </w:r>
    </w:p>
    <w:p>
      <w:r>
        <w:t xml:space="preserve">Provider/model. Fictional model provider / Fictional model / 1.0</w:t>
      </w:r>
    </w:p>
    <w:p>
      <w:r>
        <w:t xml:space="preserve">Approved complete summary wording. Fictional summary section 2.2.1. The provider describes the exact selected fictional model and source records. Unknown populations remain expressly outside this sample. Replace this wording with verified provider information before publication.</w:t>
      </w:r>
    </w:p>
    <w:p>
      <w:r>
        <w:t xml:space="preserve">Actual source records. Explicit no-data basis. Fictional approved source inventory reports no selected data in this exact category.</w:t>
      </w:r>
    </w:p>
    <w:p>
      <w:r>
        <w:t xml:space="preserve">Selected processing. </w:t>
      </w:r>
    </w:p>
    <w:p>
      <w:r>
        <w:t xml:space="preserve">Domain disclosure. No selected domain disclosure.</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SUMMARY-2.2.2. Prepared for review</w:t>
      </w:r>
    </w:p>
    <w:p>
      <w:r>
        <w:t xml:space="preserve">Complete source-supported draft text appears below and remains in Excel and JSON.</w:t>
      </w:r>
    </w:p>
    <w:p>
      <w:r>
        <w:t xml:space="preserve">Training content summary. 2.2.2</w:t>
      </w:r>
    </w:p>
    <w:p>
      <w:r>
        <w:t xml:space="preserve">Selected template. EU training summary July 2025. Version. 2025-07-24</w:t>
      </w:r>
    </w:p>
    <w:p>
      <w:r>
        <w:t xml:space="preserve">Provider/model. Fictional model provider / Fictional model / 1.0</w:t>
      </w:r>
    </w:p>
    <w:p>
      <w:r>
        <w:t xml:space="preserve">Approved complete summary wording. Fictional summary section 2.2.2. The provider describes the exact selected fictional model and source records. Unknown populations remain expressly outside this sample. Replace this wording with verified provider information before publication.</w:t>
      </w:r>
    </w:p>
    <w:p>
      <w:r>
        <w:t xml:space="preserve">Actual source records. Explicit no-data basis. Fictional approved source inventory reports no selected data in this exact category.</w:t>
      </w:r>
    </w:p>
    <w:p>
      <w:r>
        <w:t xml:space="preserve">Selected processing. </w:t>
      </w:r>
    </w:p>
    <w:p>
      <w:r>
        <w:t xml:space="preserve">Domain disclosure. No selected domain disclosure.</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SUMMARY-2.3. Prepared for review</w:t>
      </w:r>
    </w:p>
    <w:p>
      <w:r>
        <w:t xml:space="preserve">Complete source-supported draft text appears below and remains in Excel and JSON.</w:t>
      </w:r>
    </w:p>
    <w:p>
      <w:r>
        <w:t xml:space="preserve">Training content summary. 2.3</w:t>
      </w:r>
    </w:p>
    <w:p>
      <w:r>
        <w:t xml:space="preserve">Selected template. EU training summary July 2025. Version. 2025-07-24</w:t>
      </w:r>
    </w:p>
    <w:p>
      <w:r>
        <w:t xml:space="preserve">Provider/model. Fictional model provider / Fictional model / 1.0</w:t>
      </w:r>
    </w:p>
    <w:p>
      <w:r>
        <w:t xml:space="preserve">Approved complete summary wording. Fictional summary section 2.3. The provider describes the exact selected fictional model and source records. Unknown populations remain expressly outside this sample. Replace this wording with verified provider information before publication.</w:t>
      </w:r>
    </w:p>
    <w:p>
      <w:r>
        <w:t xml:space="preserve">Actual source records. Fictional approved website collection. Online collection. Text. 400 Documents. Collection. 2026-01-01 through 2026-01-31. Rights. Fictional reviewed permission for selected content. Reservations. No known reservation. Source description. Fictional short business process descriptions.</w:t>
      </w:r>
    </w:p>
    <w:p>
      <w:r>
        <w:t xml:space="preserve">Selected processing. </w:t>
      </w:r>
    </w:p>
    <w:p>
      <w:r>
        <w:t xml:space="preserve">Domain disclosure. 1. a.example. 200 Documents
2. b.example. 100 Documents
Selection uses ceil(population × approved percent /100), capped at the customer-approved maximum. Equal volumes use explicit alphabetical domain order.</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SUMMARY-2.4. Prepared for review</w:t>
      </w:r>
    </w:p>
    <w:p>
      <w:r>
        <w:t xml:space="preserve">Complete source-supported draft text appears below and remains in Excel and JSON.</w:t>
      </w:r>
    </w:p>
    <w:p>
      <w:r>
        <w:t xml:space="preserve">Training content summary. 2.4</w:t>
      </w:r>
    </w:p>
    <w:p>
      <w:r>
        <w:t xml:space="preserve">Selected template. EU training summary July 2025. Version. 2025-07-24</w:t>
      </w:r>
    </w:p>
    <w:p>
      <w:r>
        <w:t xml:space="preserve">Provider/model. Fictional model provider / Fictional model / 1.0</w:t>
      </w:r>
    </w:p>
    <w:p>
      <w:r>
        <w:t xml:space="preserve">Approved complete summary wording. Fictional summary section 2.4. The provider describes the exact selected fictional model and source records. Unknown populations remain expressly outside this sample. Replace this wording with verified provider information before publication.</w:t>
      </w:r>
    </w:p>
    <w:p>
      <w:r>
        <w:t xml:space="preserve">Actual source records. Explicit no-data basis. Fictional approved source inventory reports no selected data in this exact category.</w:t>
      </w:r>
    </w:p>
    <w:p>
      <w:r>
        <w:t xml:space="preserve">Selected processing. </w:t>
      </w:r>
    </w:p>
    <w:p>
      <w:r>
        <w:t xml:space="preserve">Domain disclosure. No selected domain disclosure.</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SUMMARY-2.5. Prepared for review</w:t>
      </w:r>
    </w:p>
    <w:p>
      <w:r>
        <w:t xml:space="preserve">Complete source-supported draft text appears below and remains in Excel and JSON.</w:t>
      </w:r>
    </w:p>
    <w:p>
      <w:r>
        <w:t xml:space="preserve">Training content summary. 2.5</w:t>
      </w:r>
    </w:p>
    <w:p>
      <w:r>
        <w:t xml:space="preserve">Selected template. EU training summary July 2025. Version. 2025-07-24</w:t>
      </w:r>
    </w:p>
    <w:p>
      <w:r>
        <w:t xml:space="preserve">Provider/model. Fictional model provider / Fictional model / 1.0</w:t>
      </w:r>
    </w:p>
    <w:p>
      <w:r>
        <w:t xml:space="preserve">Approved complete summary wording. Fictional summary section 2.5. The provider describes the exact selected fictional model and source records. Unknown populations remain expressly outside this sample. Replace this wording with verified provider information before publication.</w:t>
      </w:r>
    </w:p>
    <w:p>
      <w:r>
        <w:t xml:space="preserve">Actual source records. Explicit no-data basis. Fictional approved source inventory reports no selected data in this exact category.</w:t>
      </w:r>
    </w:p>
    <w:p>
      <w:r>
        <w:t xml:space="preserve">Selected processing. </w:t>
      </w:r>
    </w:p>
    <w:p>
      <w:r>
        <w:t xml:space="preserve">Domain disclosure. No selected domain disclosure.</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SUMMARY-2.6. Prepared for review</w:t>
      </w:r>
    </w:p>
    <w:p>
      <w:r>
        <w:t xml:space="preserve">Complete source-supported draft text appears below and remains in Excel and JSON.</w:t>
      </w:r>
    </w:p>
    <w:p>
      <w:r>
        <w:t xml:space="preserve">Training content summary. 2.6</w:t>
      </w:r>
    </w:p>
    <w:p>
      <w:r>
        <w:t xml:space="preserve">Selected template. EU training summary July 2025. Version. 2025-07-24</w:t>
      </w:r>
    </w:p>
    <w:p>
      <w:r>
        <w:t xml:space="preserve">Provider/model. Fictional model provider / Fictional model / 1.0</w:t>
      </w:r>
    </w:p>
    <w:p>
      <w:r>
        <w:t xml:space="preserve">Approved complete summary wording. Fictional summary section 2.6. The provider describes the exact selected fictional model and source records. Unknown populations remain expressly outside this sample. Replace this wording with verified provider information before publication.</w:t>
      </w:r>
    </w:p>
    <w:p>
      <w:r>
        <w:t xml:space="preserve">Actual source records. Explicit no-data basis. Fictional approved source inventory reports no selected data in this exact category.</w:t>
      </w:r>
    </w:p>
    <w:p>
      <w:r>
        <w:t xml:space="preserve">Selected processing. </w:t>
      </w:r>
    </w:p>
    <w:p>
      <w:r>
        <w:t xml:space="preserve">Domain disclosure. No selected domain disclosure.</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SUMMARY-3.1. Prepared for review</w:t>
      </w:r>
    </w:p>
    <w:p>
      <w:r>
        <w:t xml:space="preserve">Complete source-supported draft text appears below and remains in Excel and JSON.</w:t>
      </w:r>
    </w:p>
    <w:p>
      <w:r>
        <w:t xml:space="preserve">Training content summary. 3.1</w:t>
      </w:r>
    </w:p>
    <w:p>
      <w:r>
        <w:t xml:space="preserve">Selected template. EU training summary July 2025. Version. 2025-07-24</w:t>
      </w:r>
    </w:p>
    <w:p>
      <w:r>
        <w:t xml:space="preserve">Provider/model. Fictional model provider / Fictional model / 1.0</w:t>
      </w:r>
    </w:p>
    <w:p>
      <w:r>
        <w:t xml:space="preserve">Approved complete summary wording. Fictional summary section 3.1. The provider describes the exact selected fictional model and source records. Unknown populations remain expressly outside this sample. Replace this wording with verified provider information before publication.</w:t>
      </w:r>
    </w:p>
    <w:p>
      <w:r>
        <w:t xml:space="preserve">Actual source records. Explicit no-data basis. </w:t>
      </w:r>
    </w:p>
    <w:p>
      <w:r>
        <w:t xml:space="preserve">Selected processing. Rights reservations. Fictional implemented rights reservations procedure with retained exact review records.. Owner. Fictional training-data owner. Verification. 2026-10-08T15:00:00Z</w:t>
      </w:r>
    </w:p>
    <w:p>
      <w:r>
        <w:t xml:space="preserve">Domain disclosure. No selected domain disclosure.</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SUMMARY-3.2. Prepared for review</w:t>
      </w:r>
    </w:p>
    <w:p>
      <w:r>
        <w:t xml:space="preserve">Complete source-supported draft text appears below and remains in Excel and JSON.</w:t>
      </w:r>
    </w:p>
    <w:p>
      <w:r>
        <w:t xml:space="preserve">Training content summary. 3.2</w:t>
      </w:r>
    </w:p>
    <w:p>
      <w:r>
        <w:t xml:space="preserve">Selected template. EU training summary July 2025. Version. 2025-07-24</w:t>
      </w:r>
    </w:p>
    <w:p>
      <w:r>
        <w:t xml:space="preserve">Provider/model. Fictional model provider / Fictional model / 1.0</w:t>
      </w:r>
    </w:p>
    <w:p>
      <w:r>
        <w:t xml:space="preserve">Approved complete summary wording. Fictional summary section 3.2. The provider describes the exact selected fictional model and source records. Unknown populations remain expressly outside this sample. Replace this wording with verified provider information before publication.</w:t>
      </w:r>
    </w:p>
    <w:p>
      <w:r>
        <w:t xml:space="preserve">Actual source records. Explicit no-data basis. </w:t>
      </w:r>
    </w:p>
    <w:p>
      <w:r>
        <w:t xml:space="preserve">Selected processing. Illegal content removal. Fictional implemented illegal content removal procedure with retained exact review records.. Owner. Fictional training-data owner. Verification. 2026-10-08T15:00:00Z</w:t>
      </w:r>
    </w:p>
    <w:p>
      <w:r>
        <w:t xml:space="preserve">Domain disclosure. No selected domain disclosure.</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Review findings</w:t>
      </w:r>
    </w:p>
    <w:p>
      <w:r>
        <w:t xml:space="preserve">1 actual system scopes. 12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23"/>
        <w:gridCol w:w="1431"/>
        <w:gridCol w:w="880"/>
        <w:gridCol w:w="3526"/>
      </w:tblGrid>
      <w:tr>
        <w:trPr>
          <w:cantSplit/>
          <w:tblHeader/>
        </w:trPr>
        <w:tc>
          <w:tcPr>
            <w:tcW w:type="dxa" w:w="352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43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52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systems source</w:t>
            </w:r>
          </w:p>
        </w:tc>
        <w:tc>
          <w:tcPr>
            <w:tcW w:type="dxa" w:w="14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models source</w:t>
            </w:r>
          </w:p>
        </w:tc>
        <w:tc>
          <w:tcPr>
            <w:tcW w:type="dxa" w:w="14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MODEL-1</w:t>
            </w:r>
          </w:p>
        </w:tc>
        <w:tc>
          <w:tcPr>
            <w:tcW w:type="dxa" w:w="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trainingSources source</w:t>
            </w:r>
          </w:p>
        </w:tc>
        <w:tc>
          <w:tcPr>
            <w:tcW w:type="dxa" w:w="14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TRAINING-1</w:t>
            </w:r>
          </w:p>
        </w:tc>
        <w:tc>
          <w:tcPr>
            <w:tcW w:type="dxa" w:w="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domainVolumes source</w:t>
            </w:r>
          </w:p>
        </w:tc>
        <w:tc>
          <w:tcPr>
            <w:tcW w:type="dxa" w:w="14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DOMAIN-1</w:t>
            </w:r>
          </w:p>
        </w:tc>
        <w:tc>
          <w:tcPr>
            <w:tcW w:type="dxa" w:w="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domainVolumes source</w:t>
            </w:r>
          </w:p>
        </w:tc>
        <w:tc>
          <w:tcPr>
            <w:tcW w:type="dxa" w:w="14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DOMAIN-2</w:t>
            </w:r>
          </w:p>
        </w:tc>
        <w:tc>
          <w:tcPr>
            <w:tcW w:type="dxa" w:w="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domainVolumes source</w:t>
            </w:r>
          </w:p>
        </w:tc>
        <w:tc>
          <w:tcPr>
            <w:tcW w:type="dxa" w:w="14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DOMAIN-3</w:t>
            </w:r>
          </w:p>
        </w:tc>
        <w:tc>
          <w:tcPr>
            <w:tcW w:type="dxa" w:w="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processingControls source</w:t>
            </w:r>
          </w:p>
        </w:tc>
        <w:tc>
          <w:tcPr>
            <w:tcW w:type="dxa" w:w="14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PROCESS-1</w:t>
            </w:r>
          </w:p>
        </w:tc>
        <w:tc>
          <w:tcPr>
            <w:tcW w:type="dxa" w:w="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processingControls source</w:t>
            </w:r>
          </w:p>
        </w:tc>
        <w:tc>
          <w:tcPr>
            <w:tcW w:type="dxa" w:w="14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PROCESS-2</w:t>
            </w:r>
          </w:p>
        </w:tc>
        <w:tc>
          <w:tcPr>
            <w:tcW w:type="dxa" w:w="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summarySections source</w:t>
            </w:r>
          </w:p>
        </w:tc>
        <w:tc>
          <w:tcPr>
            <w:tcW w:type="dxa" w:w="14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SUMMARY-1.1</w:t>
            </w:r>
          </w:p>
        </w:tc>
        <w:tc>
          <w:tcPr>
            <w:tcW w:type="dxa" w:w="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summarySections source</w:t>
            </w:r>
          </w:p>
        </w:tc>
        <w:tc>
          <w:tcPr>
            <w:tcW w:type="dxa" w:w="14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SUMMARY-1.2</w:t>
            </w:r>
          </w:p>
        </w:tc>
        <w:tc>
          <w:tcPr>
            <w:tcW w:type="dxa" w:w="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summarySections source</w:t>
            </w:r>
          </w:p>
        </w:tc>
        <w:tc>
          <w:tcPr>
            <w:tcW w:type="dxa" w:w="14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SUMMARY-1.3</w:t>
            </w:r>
          </w:p>
        </w:tc>
        <w:tc>
          <w:tcPr>
            <w:tcW w:type="dxa" w:w="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summarySections source</w:t>
            </w:r>
          </w:p>
        </w:tc>
        <w:tc>
          <w:tcPr>
            <w:tcW w:type="dxa" w:w="14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SUMMARY-2.1</w:t>
            </w:r>
          </w:p>
        </w:tc>
        <w:tc>
          <w:tcPr>
            <w:tcW w:type="dxa" w:w="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summarySections source</w:t>
            </w:r>
          </w:p>
        </w:tc>
        <w:tc>
          <w:tcPr>
            <w:tcW w:type="dxa" w:w="14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SUMMARY-2.2.1</w:t>
            </w:r>
          </w:p>
        </w:tc>
        <w:tc>
          <w:tcPr>
            <w:tcW w:type="dxa" w:w="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summarySections source</w:t>
            </w:r>
          </w:p>
        </w:tc>
        <w:tc>
          <w:tcPr>
            <w:tcW w:type="dxa" w:w="14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SUMMARY-2.2.2</w:t>
            </w:r>
          </w:p>
        </w:tc>
        <w:tc>
          <w:tcPr>
            <w:tcW w:type="dxa" w:w="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summarySections source</w:t>
            </w:r>
          </w:p>
        </w:tc>
        <w:tc>
          <w:tcPr>
            <w:tcW w:type="dxa" w:w="14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SUMMARY-2.3</w:t>
            </w:r>
          </w:p>
        </w:tc>
        <w:tc>
          <w:tcPr>
            <w:tcW w:type="dxa" w:w="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summarySections source</w:t>
            </w:r>
          </w:p>
        </w:tc>
        <w:tc>
          <w:tcPr>
            <w:tcW w:type="dxa" w:w="14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SUMMARY-2.4</w:t>
            </w:r>
          </w:p>
        </w:tc>
        <w:tc>
          <w:tcPr>
            <w:tcW w:type="dxa" w:w="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summarySections source</w:t>
            </w:r>
          </w:p>
        </w:tc>
        <w:tc>
          <w:tcPr>
            <w:tcW w:type="dxa" w:w="14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SUMMARY-2.5</w:t>
            </w:r>
          </w:p>
        </w:tc>
        <w:tc>
          <w:tcPr>
            <w:tcW w:type="dxa" w:w="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summarySections source</w:t>
            </w:r>
          </w:p>
        </w:tc>
        <w:tc>
          <w:tcPr>
            <w:tcW w:type="dxa" w:w="14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SUMMARY-2.6</w:t>
            </w:r>
          </w:p>
        </w:tc>
        <w:tc>
          <w:tcPr>
            <w:tcW w:type="dxa" w:w="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summarySections source</w:t>
            </w:r>
          </w:p>
        </w:tc>
        <w:tc>
          <w:tcPr>
            <w:tcW w:type="dxa" w:w="14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SUMMARY-3.1</w:t>
            </w:r>
          </w:p>
        </w:tc>
        <w:tc>
          <w:tcPr>
            <w:tcW w:type="dxa" w:w="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summarySections source</w:t>
            </w:r>
          </w:p>
        </w:tc>
        <w:tc>
          <w:tcPr>
            <w:tcW w:type="dxa" w:w="14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SUMMARY-3.2</w:t>
            </w:r>
          </w:p>
        </w:tc>
        <w:tc>
          <w:tcPr>
            <w:tcW w:type="dxa" w:w="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fictional-approved-ai-governance-rules.json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148</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1f8958ad149556a61f28cef068f35fdee62fa1412604839158f59e90fde605c9</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fictional-original-ai-governance-records.json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13280</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c1e9063d4e3e6d4532ae24a1ee51d3814a7888d8ee9588b177fe5cda23ed5e50</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European Commission: Explanatory Notice and Template for Public Summary of Training Content</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July 24, 2025 template has general information, data-source and data-processing sections. Data sources distinguish public datasets, commercial/private sources, online collection, user data, synthetic data and other sources. The exact customer-approved template version and required subsections remain explicit; unknown sources cannot be inferred from model capabilities.. Bind exact model versions to verified modality, data-source, collection, rights and processing records. Assemble the approved summary sections. For the explicitly imported July 2025 EU template, preserve its three section groups and each applicable source category, including explicit no-data declarations. Rank declared scraped-domain quantities exactly under customer-approved disclosure selection rules. Never infer missing provider data. Actual legal applicability, source completeness and real-world effectiveness remain separately approved decisions.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d8pflrjgtlubkfzau9fab">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FICTIONAL-AI-GOVERNANCE-1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d8pflrjgtlubkfzau9fab" Type="http://schemas.openxmlformats.org/officeDocument/2006/relationships/hyperlink" Target="https://digital-strategy.ec.europa.eu/en/library/explanatory-notice-and-template-public-summary-training-content-general-purpose-ai-model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Training-content summary assistant</dc:title>
  <dc:subject>Fictional sample. Requires tailoring and responsible review.</dc:subject>
  <dc:creator>Business Compliance Tools</dc:creator>
  <cp:keywords>compliance, evidence, Customer-selected US preparation</cp:keywords>
  <dc:description>Training-content summary assistant</dc:description>
  <cp:lastModifiedBy>Business Compliance Tools</cp:lastModifiedBy>
  <cp:revision>1</cp:revision>
  <dcterms:created xsi:type="dcterms:W3CDTF">2026-10-09T10:01:26.851Z</dcterms:created>
  <dcterms:modified xsi:type="dcterms:W3CDTF">2026-10-09T10:01:26.851Z</dcterms:modified>
</cp:coreProperties>
</file>

<file path=docProps/custom.xml><?xml version="1.0" encoding="utf-8"?>
<Properties xmlns="http://schemas.openxmlformats.org/officeDocument/2006/custom-properties" xmlns:vt="http://schemas.openxmlformats.org/officeDocument/2006/docPropsVTypes"/>
</file>